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宜宾市翠屏区事业单位2020年第一次公开考试招聘工作人员第十二批拟聘用人员公示表</w:t>
      </w:r>
    </w:p>
    <w:tbl>
      <w:tblPr>
        <w:tblW w:w="919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3"/>
        <w:gridCol w:w="263"/>
        <w:gridCol w:w="263"/>
        <w:gridCol w:w="767"/>
        <w:gridCol w:w="264"/>
        <w:gridCol w:w="518"/>
        <w:gridCol w:w="581"/>
        <w:gridCol w:w="708"/>
        <w:gridCol w:w="981"/>
        <w:gridCol w:w="1525"/>
        <w:gridCol w:w="608"/>
        <w:gridCol w:w="264"/>
        <w:gridCol w:w="608"/>
        <w:gridCol w:w="544"/>
        <w:gridCol w:w="264"/>
        <w:gridCol w:w="77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拟聘用单位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拟聘用岗位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笔试成绩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加分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聂敏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2011502051121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怀孕考生延期体检合格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09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2021-03-24T08:01:42Z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CC7CC2050A8745948E7D048DBF884D64</vt:lpwstr>
  </property>
</Properties>
</file>